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F3004" w14:textId="4F425944" w:rsidR="00181538" w:rsidRPr="00C22929" w:rsidRDefault="00C22929">
      <w:pPr>
        <w:rPr>
          <w:b/>
          <w:bCs/>
          <w:sz w:val="32"/>
          <w:szCs w:val="32"/>
        </w:rPr>
      </w:pPr>
      <w:r w:rsidRPr="00C22929">
        <w:rPr>
          <w:b/>
          <w:bCs/>
          <w:sz w:val="32"/>
          <w:szCs w:val="32"/>
        </w:rPr>
        <w:t>Robertson Co. Emergency Communications District (E-911)</w:t>
      </w:r>
    </w:p>
    <w:p w14:paraId="59CC19AB" w14:textId="5B5924BF" w:rsidR="00C22929" w:rsidRDefault="00C22929" w:rsidP="00C22929">
      <w:pPr>
        <w:ind w:left="21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</w:t>
      </w:r>
      <w:r w:rsidRPr="00C22929">
        <w:rPr>
          <w:b/>
          <w:bCs/>
          <w:sz w:val="28"/>
          <w:szCs w:val="28"/>
        </w:rPr>
        <w:t xml:space="preserve">Agenda – </w:t>
      </w:r>
      <w:r w:rsidR="00487D70">
        <w:rPr>
          <w:b/>
          <w:bCs/>
          <w:sz w:val="28"/>
          <w:szCs w:val="28"/>
        </w:rPr>
        <w:t>October 20</w:t>
      </w:r>
      <w:r w:rsidR="008109E7">
        <w:rPr>
          <w:b/>
          <w:bCs/>
          <w:sz w:val="28"/>
          <w:szCs w:val="28"/>
        </w:rPr>
        <w:t>, 202</w:t>
      </w:r>
      <w:r w:rsidR="004A625F">
        <w:rPr>
          <w:b/>
          <w:bCs/>
          <w:sz w:val="28"/>
          <w:szCs w:val="28"/>
        </w:rPr>
        <w:t>6</w:t>
      </w:r>
    </w:p>
    <w:p w14:paraId="3C24DB24" w14:textId="61A40524" w:rsidR="00C22929" w:rsidRDefault="00C22929" w:rsidP="00C2292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Call to Order</w:t>
      </w:r>
    </w:p>
    <w:p w14:paraId="26576FB0" w14:textId="2B8DBB49" w:rsidR="00C22929" w:rsidRDefault="00C22929" w:rsidP="00C2292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Roll Call</w:t>
      </w:r>
    </w:p>
    <w:p w14:paraId="558D6A88" w14:textId="471F3D3E" w:rsidR="00C22929" w:rsidRDefault="00C22929" w:rsidP="00C2292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Review Meeting Agenda</w:t>
      </w:r>
    </w:p>
    <w:p w14:paraId="3AB65BFD" w14:textId="06AC5DA0" w:rsidR="00427FF9" w:rsidRDefault="00C22929" w:rsidP="00C2292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Recognize Visitors</w:t>
      </w:r>
      <w:r w:rsidR="008109E7">
        <w:rPr>
          <w:b/>
          <w:bCs/>
          <w:sz w:val="28"/>
          <w:szCs w:val="28"/>
        </w:rPr>
        <w:t xml:space="preserve"> / Public Comment if needed</w:t>
      </w:r>
    </w:p>
    <w:p w14:paraId="72957B79" w14:textId="78D714D9" w:rsidR="00C22929" w:rsidRDefault="00C22929" w:rsidP="00C2292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Review &amp; Approve Minutes of</w:t>
      </w:r>
      <w:r w:rsidR="00621640">
        <w:rPr>
          <w:b/>
          <w:bCs/>
          <w:sz w:val="28"/>
          <w:szCs w:val="28"/>
        </w:rPr>
        <w:t xml:space="preserve"> </w:t>
      </w:r>
      <w:r w:rsidR="00487D70">
        <w:rPr>
          <w:b/>
          <w:bCs/>
          <w:sz w:val="28"/>
          <w:szCs w:val="28"/>
        </w:rPr>
        <w:t>September 15</w:t>
      </w:r>
      <w:r w:rsidR="00B0676A">
        <w:rPr>
          <w:b/>
          <w:bCs/>
          <w:sz w:val="28"/>
          <w:szCs w:val="28"/>
        </w:rPr>
        <w:t>, 2026</w:t>
      </w:r>
    </w:p>
    <w:p w14:paraId="5DBD379C" w14:textId="662A76BC" w:rsidR="00C22929" w:rsidRDefault="00E73D1D" w:rsidP="00C2292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Review &amp; Approve Financial Report</w:t>
      </w:r>
      <w:r w:rsidR="004D514D">
        <w:rPr>
          <w:b/>
          <w:bCs/>
          <w:sz w:val="28"/>
          <w:szCs w:val="28"/>
        </w:rPr>
        <w:t>s</w:t>
      </w:r>
      <w:r>
        <w:rPr>
          <w:b/>
          <w:bCs/>
          <w:sz w:val="28"/>
          <w:szCs w:val="28"/>
        </w:rPr>
        <w:t xml:space="preserve"> ending </w:t>
      </w:r>
      <w:r w:rsidR="00487D70">
        <w:rPr>
          <w:b/>
          <w:bCs/>
          <w:sz w:val="28"/>
          <w:szCs w:val="28"/>
        </w:rPr>
        <w:t>September 30</w:t>
      </w:r>
      <w:r w:rsidR="00B0676A">
        <w:rPr>
          <w:b/>
          <w:bCs/>
          <w:sz w:val="28"/>
          <w:szCs w:val="28"/>
        </w:rPr>
        <w:t>, 2026</w:t>
      </w:r>
    </w:p>
    <w:p w14:paraId="5C39F9A1" w14:textId="449BD014" w:rsidR="00C22929" w:rsidRDefault="00C22929" w:rsidP="00C2292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Reports from Committees</w:t>
      </w:r>
    </w:p>
    <w:p w14:paraId="60598934" w14:textId="08378DB2" w:rsidR="00C22929" w:rsidRPr="00D33C0A" w:rsidRDefault="00C22929" w:rsidP="00C22929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Rachael Payne, 911-Director </w:t>
      </w:r>
      <w:r w:rsidRPr="00D33C0A">
        <w:rPr>
          <w:sz w:val="28"/>
          <w:szCs w:val="28"/>
        </w:rPr>
        <w:t xml:space="preserve">– </w:t>
      </w:r>
      <w:r w:rsidR="00B0676A">
        <w:rPr>
          <w:sz w:val="28"/>
          <w:szCs w:val="28"/>
        </w:rPr>
        <w:t>updates</w:t>
      </w:r>
    </w:p>
    <w:p w14:paraId="6CC4EF79" w14:textId="77FF9A3B" w:rsidR="00C22929" w:rsidRPr="00D33C0A" w:rsidRDefault="00C22929" w:rsidP="00C22929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Jason Pentecost, </w:t>
      </w:r>
      <w:proofErr w:type="spellStart"/>
      <w:r>
        <w:rPr>
          <w:b/>
          <w:bCs/>
          <w:sz w:val="28"/>
          <w:szCs w:val="28"/>
        </w:rPr>
        <w:t>Ass’t</w:t>
      </w:r>
      <w:proofErr w:type="spellEnd"/>
      <w:r>
        <w:rPr>
          <w:b/>
          <w:bCs/>
          <w:sz w:val="28"/>
          <w:szCs w:val="28"/>
        </w:rPr>
        <w:t xml:space="preserve">. 911-Director </w:t>
      </w:r>
      <w:r w:rsidRPr="00D33C0A">
        <w:rPr>
          <w:sz w:val="28"/>
          <w:szCs w:val="28"/>
        </w:rPr>
        <w:t>–</w:t>
      </w:r>
      <w:r w:rsidR="00427FF9">
        <w:rPr>
          <w:sz w:val="28"/>
          <w:szCs w:val="28"/>
        </w:rPr>
        <w:t>Call numbers and other updates</w:t>
      </w:r>
    </w:p>
    <w:p w14:paraId="0C4CFB29" w14:textId="189C4763" w:rsidR="00C22929" w:rsidRDefault="00C22929" w:rsidP="00D33C0A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Skylar Tackett, IT </w:t>
      </w:r>
      <w:r w:rsidRPr="00D33C0A">
        <w:rPr>
          <w:sz w:val="28"/>
          <w:szCs w:val="28"/>
        </w:rPr>
        <w:t xml:space="preserve">– </w:t>
      </w:r>
      <w:r w:rsidR="00B0676A">
        <w:rPr>
          <w:sz w:val="28"/>
          <w:szCs w:val="28"/>
        </w:rPr>
        <w:t>updates</w:t>
      </w:r>
    </w:p>
    <w:p w14:paraId="7401CBBD" w14:textId="15367BB5" w:rsidR="0064358E" w:rsidRDefault="0064358E" w:rsidP="00D33C0A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Dee </w:t>
      </w:r>
      <w:proofErr w:type="spellStart"/>
      <w:r>
        <w:rPr>
          <w:b/>
          <w:bCs/>
          <w:sz w:val="28"/>
          <w:szCs w:val="28"/>
        </w:rPr>
        <w:t>Dee</w:t>
      </w:r>
      <w:proofErr w:type="spellEnd"/>
      <w:r>
        <w:rPr>
          <w:b/>
          <w:bCs/>
          <w:sz w:val="28"/>
          <w:szCs w:val="28"/>
        </w:rPr>
        <w:t xml:space="preserve"> Perry </w:t>
      </w:r>
      <w:r>
        <w:rPr>
          <w:sz w:val="28"/>
          <w:szCs w:val="28"/>
        </w:rPr>
        <w:t xml:space="preserve">– </w:t>
      </w:r>
      <w:r w:rsidR="0052696B">
        <w:rPr>
          <w:sz w:val="28"/>
          <w:szCs w:val="28"/>
        </w:rPr>
        <w:t>(updates)</w:t>
      </w:r>
    </w:p>
    <w:p w14:paraId="59E480D2" w14:textId="2D9FC12D" w:rsidR="00D33C0A" w:rsidRDefault="00D33C0A" w:rsidP="00D33C0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Old Business</w:t>
      </w:r>
    </w:p>
    <w:p w14:paraId="1D405D84" w14:textId="30480D65" w:rsidR="00D33C0A" w:rsidRDefault="00D33C0A" w:rsidP="00D33C0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????</w:t>
      </w:r>
    </w:p>
    <w:p w14:paraId="65191F88" w14:textId="32E76EAE" w:rsidR="00D33C0A" w:rsidRDefault="00D33C0A" w:rsidP="00D33C0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New Business</w:t>
      </w:r>
    </w:p>
    <w:p w14:paraId="14CD9196" w14:textId="77885EF6" w:rsidR="004D514D" w:rsidRDefault="004D514D" w:rsidP="004D514D">
      <w:pPr>
        <w:ind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????</w:t>
      </w:r>
    </w:p>
    <w:p w14:paraId="1BE95CCB" w14:textId="38F90C92" w:rsidR="00D33C0A" w:rsidRDefault="00D33C0A" w:rsidP="00D33C0A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Next Meeting Date:  </w:t>
      </w:r>
      <w:r w:rsidR="00487D70">
        <w:rPr>
          <w:b/>
          <w:bCs/>
          <w:sz w:val="28"/>
          <w:szCs w:val="28"/>
        </w:rPr>
        <w:t>November 17</w:t>
      </w:r>
      <w:r w:rsidR="00E73D1D">
        <w:rPr>
          <w:b/>
          <w:bCs/>
          <w:sz w:val="28"/>
          <w:szCs w:val="28"/>
        </w:rPr>
        <w:t>, 202</w:t>
      </w:r>
      <w:r w:rsidR="00B179A5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 xml:space="preserve"> </w:t>
      </w:r>
      <w:r w:rsidRPr="00D33C0A">
        <w:rPr>
          <w:sz w:val="28"/>
          <w:szCs w:val="28"/>
        </w:rPr>
        <w:t>(</w:t>
      </w:r>
      <w:r w:rsidR="005E35C5">
        <w:rPr>
          <w:sz w:val="28"/>
          <w:szCs w:val="28"/>
        </w:rPr>
        <w:t>Springfield City Hall, 9:00 am)</w:t>
      </w:r>
    </w:p>
    <w:p w14:paraId="605F6828" w14:textId="77777777" w:rsidR="00D33C0A" w:rsidRDefault="00D33C0A" w:rsidP="00D33C0A">
      <w:pPr>
        <w:rPr>
          <w:sz w:val="28"/>
          <w:szCs w:val="28"/>
        </w:rPr>
      </w:pPr>
    </w:p>
    <w:p w14:paraId="70C821C4" w14:textId="778C2281" w:rsidR="00D33C0A" w:rsidRPr="00D33C0A" w:rsidRDefault="00D33C0A" w:rsidP="00D33C0A">
      <w:pPr>
        <w:rPr>
          <w:b/>
          <w:bCs/>
          <w:sz w:val="28"/>
          <w:szCs w:val="28"/>
        </w:rPr>
      </w:pPr>
      <w:r w:rsidRPr="00D33C0A">
        <w:rPr>
          <w:b/>
          <w:bCs/>
          <w:sz w:val="28"/>
          <w:szCs w:val="28"/>
        </w:rPr>
        <w:t xml:space="preserve">Adjournment </w:t>
      </w:r>
    </w:p>
    <w:p w14:paraId="08184241" w14:textId="63526263" w:rsidR="00C22929" w:rsidRPr="00C22929" w:rsidRDefault="00C22929" w:rsidP="00C2292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</w:t>
      </w:r>
      <w:r>
        <w:rPr>
          <w:b/>
          <w:bCs/>
          <w:sz w:val="28"/>
          <w:szCs w:val="28"/>
        </w:rPr>
        <w:tab/>
        <w:t xml:space="preserve">         </w:t>
      </w:r>
    </w:p>
    <w:sectPr w:rsidR="00C22929" w:rsidRPr="00C229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6417F"/>
    <w:multiLevelType w:val="hybridMultilevel"/>
    <w:tmpl w:val="08CE3E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3919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929"/>
    <w:rsid w:val="000636BC"/>
    <w:rsid w:val="000C26FB"/>
    <w:rsid w:val="000D44C6"/>
    <w:rsid w:val="0010276C"/>
    <w:rsid w:val="0014515A"/>
    <w:rsid w:val="00147D9F"/>
    <w:rsid w:val="00164DE1"/>
    <w:rsid w:val="00165AB9"/>
    <w:rsid w:val="00181538"/>
    <w:rsid w:val="00272CCF"/>
    <w:rsid w:val="00274E16"/>
    <w:rsid w:val="00294B19"/>
    <w:rsid w:val="002C5B21"/>
    <w:rsid w:val="003D70F8"/>
    <w:rsid w:val="00413D92"/>
    <w:rsid w:val="00427FF9"/>
    <w:rsid w:val="00487D70"/>
    <w:rsid w:val="004A625F"/>
    <w:rsid w:val="004D514D"/>
    <w:rsid w:val="0052696B"/>
    <w:rsid w:val="0058678C"/>
    <w:rsid w:val="005A36FF"/>
    <w:rsid w:val="005E35C5"/>
    <w:rsid w:val="00621640"/>
    <w:rsid w:val="0064358E"/>
    <w:rsid w:val="006A4397"/>
    <w:rsid w:val="006A70B5"/>
    <w:rsid w:val="006C6BDE"/>
    <w:rsid w:val="00741308"/>
    <w:rsid w:val="00763106"/>
    <w:rsid w:val="007B059C"/>
    <w:rsid w:val="007C0F4D"/>
    <w:rsid w:val="008109E7"/>
    <w:rsid w:val="00875D19"/>
    <w:rsid w:val="008D15A5"/>
    <w:rsid w:val="00913EE8"/>
    <w:rsid w:val="009E6282"/>
    <w:rsid w:val="00A2507A"/>
    <w:rsid w:val="00A40070"/>
    <w:rsid w:val="00A63197"/>
    <w:rsid w:val="00AC4B84"/>
    <w:rsid w:val="00B0676A"/>
    <w:rsid w:val="00B179A5"/>
    <w:rsid w:val="00B65E37"/>
    <w:rsid w:val="00B97470"/>
    <w:rsid w:val="00BD4993"/>
    <w:rsid w:val="00BF378F"/>
    <w:rsid w:val="00C22929"/>
    <w:rsid w:val="00C300D7"/>
    <w:rsid w:val="00C34984"/>
    <w:rsid w:val="00C73970"/>
    <w:rsid w:val="00C87A9C"/>
    <w:rsid w:val="00D33C0A"/>
    <w:rsid w:val="00D344CE"/>
    <w:rsid w:val="00D5384E"/>
    <w:rsid w:val="00DA57D5"/>
    <w:rsid w:val="00DD2527"/>
    <w:rsid w:val="00DD5128"/>
    <w:rsid w:val="00DD74B0"/>
    <w:rsid w:val="00E6688E"/>
    <w:rsid w:val="00E73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B9ACE"/>
  <w15:chartTrackingRefBased/>
  <w15:docId w15:val="{140496EE-3B7B-4551-9732-9CA77B30D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29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29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29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29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29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29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29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29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29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29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29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29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29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29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29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29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29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29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29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29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29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29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29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29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29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29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29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29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Cathy Lowe</dc:creator>
  <cp:keywords/>
  <dc:description/>
  <cp:lastModifiedBy>Rachael Payne</cp:lastModifiedBy>
  <cp:revision>2</cp:revision>
  <cp:lastPrinted>2026-01-13T20:02:00Z</cp:lastPrinted>
  <dcterms:created xsi:type="dcterms:W3CDTF">2026-10-15T16:09:00Z</dcterms:created>
  <dcterms:modified xsi:type="dcterms:W3CDTF">2026-10-15T16:09:00Z</dcterms:modified>
</cp:coreProperties>
</file>